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667" w:rsidRPr="00926C3F" w:rsidRDefault="00926C3F" w:rsidP="00926C3F">
      <w:pPr>
        <w:pStyle w:val="af2"/>
        <w:tabs>
          <w:tab w:val="left" w:pos="4111"/>
        </w:tabs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796667" w:rsidRPr="00926C3F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926C3F" w:rsidRDefault="00796667" w:rsidP="00926C3F">
      <w:pPr>
        <w:pStyle w:val="af2"/>
        <w:tabs>
          <w:tab w:val="left" w:pos="4111"/>
        </w:tabs>
        <w:ind w:left="4111"/>
        <w:rPr>
          <w:rFonts w:ascii="Times New Roman" w:eastAsiaTheme="majorEastAsia" w:hAnsi="Times New Roman" w:cs="Times New Roman"/>
          <w:bCs/>
          <w:color w:val="000000"/>
          <w:sz w:val="28"/>
          <w:szCs w:val="28"/>
        </w:rPr>
      </w:pPr>
      <w:r w:rsidRPr="00926C3F">
        <w:rPr>
          <w:rFonts w:ascii="Times New Roman" w:hAnsi="Times New Roman" w:cs="Times New Roman"/>
          <w:sz w:val="28"/>
          <w:szCs w:val="28"/>
        </w:rPr>
        <w:t xml:space="preserve">к Порядку </w:t>
      </w:r>
      <w:r w:rsidR="00926C3F">
        <w:rPr>
          <w:rFonts w:ascii="Times New Roman" w:eastAsiaTheme="majorEastAsia" w:hAnsi="Times New Roman" w:cs="Times New Roman"/>
          <w:bCs/>
          <w:color w:val="000000"/>
          <w:sz w:val="28"/>
          <w:szCs w:val="28"/>
        </w:rPr>
        <w:t xml:space="preserve">учета результатов </w:t>
      </w:r>
      <w:r w:rsidRPr="00926C3F">
        <w:rPr>
          <w:rFonts w:ascii="Times New Roman" w:eastAsiaTheme="majorEastAsia" w:hAnsi="Times New Roman" w:cs="Times New Roman"/>
          <w:bCs/>
          <w:color w:val="000000"/>
          <w:sz w:val="28"/>
          <w:szCs w:val="28"/>
        </w:rPr>
        <w:t>обследования технического состояния много</w:t>
      </w:r>
      <w:r w:rsidR="00926C3F">
        <w:rPr>
          <w:rFonts w:ascii="Times New Roman" w:eastAsiaTheme="majorEastAsia" w:hAnsi="Times New Roman" w:cs="Times New Roman"/>
          <w:bCs/>
          <w:color w:val="000000"/>
          <w:sz w:val="28"/>
          <w:szCs w:val="28"/>
        </w:rPr>
        <w:t xml:space="preserve">квартирных домов, включенных </w:t>
      </w:r>
      <w:r w:rsidRPr="00926C3F">
        <w:rPr>
          <w:rFonts w:ascii="Times New Roman" w:eastAsiaTheme="majorEastAsia" w:hAnsi="Times New Roman" w:cs="Times New Roman"/>
          <w:bCs/>
          <w:color w:val="000000"/>
          <w:sz w:val="28"/>
          <w:szCs w:val="28"/>
        </w:rPr>
        <w:t>в региональную программу капитального ремонта общего иму</w:t>
      </w:r>
      <w:r w:rsidR="00926C3F">
        <w:rPr>
          <w:rFonts w:ascii="Times New Roman" w:eastAsiaTheme="majorEastAsia" w:hAnsi="Times New Roman" w:cs="Times New Roman"/>
          <w:bCs/>
          <w:color w:val="000000"/>
          <w:sz w:val="28"/>
          <w:szCs w:val="28"/>
        </w:rPr>
        <w:t>щества в многоквартирных домах,</w:t>
      </w:r>
    </w:p>
    <w:p w:rsidR="00796667" w:rsidRPr="00926C3F" w:rsidRDefault="00796667" w:rsidP="00926C3F">
      <w:pPr>
        <w:pStyle w:val="af2"/>
        <w:tabs>
          <w:tab w:val="left" w:pos="4111"/>
        </w:tabs>
        <w:ind w:left="4111"/>
        <w:rPr>
          <w:rFonts w:ascii="Times New Roman" w:eastAsiaTheme="majorEastAsia" w:hAnsi="Times New Roman" w:cs="Times New Roman"/>
          <w:bCs/>
          <w:color w:val="000000"/>
          <w:sz w:val="28"/>
          <w:szCs w:val="28"/>
        </w:rPr>
      </w:pPr>
      <w:r w:rsidRPr="00926C3F">
        <w:rPr>
          <w:rFonts w:ascii="Times New Roman" w:eastAsiaTheme="majorEastAsia" w:hAnsi="Times New Roman" w:cs="Times New Roman"/>
          <w:bCs/>
          <w:color w:val="000000"/>
          <w:sz w:val="28"/>
          <w:szCs w:val="28"/>
        </w:rPr>
        <w:t>при подготовке и утверждении такой программы или внесении в нее изменений</w:t>
      </w:r>
    </w:p>
    <w:p w:rsidR="00D959C6" w:rsidRDefault="00D959C6" w:rsidP="00796667">
      <w:pPr>
        <w:pStyle w:val="af2"/>
        <w:jc w:val="both"/>
        <w:rPr>
          <w:rFonts w:ascii="Times New Roman" w:hAnsi="Times New Roman" w:cs="Times New Roman"/>
          <w:sz w:val="28"/>
          <w:szCs w:val="28"/>
        </w:rPr>
      </w:pPr>
    </w:p>
    <w:p w:rsidR="00796667" w:rsidRDefault="00796667" w:rsidP="00796667">
      <w:pPr>
        <w:pStyle w:val="af2"/>
        <w:jc w:val="both"/>
        <w:rPr>
          <w:rFonts w:ascii="Times New Roman" w:hAnsi="Times New Roman" w:cs="Times New Roman"/>
          <w:sz w:val="28"/>
          <w:szCs w:val="28"/>
        </w:rPr>
      </w:pPr>
    </w:p>
    <w:p w:rsidR="00796667" w:rsidRPr="00796667" w:rsidRDefault="00796667" w:rsidP="00796667">
      <w:pPr>
        <w:pStyle w:val="af2"/>
        <w:jc w:val="both"/>
        <w:rPr>
          <w:rFonts w:ascii="Times New Roman" w:hAnsi="Times New Roman" w:cs="Times New Roman"/>
          <w:sz w:val="28"/>
          <w:szCs w:val="28"/>
        </w:rPr>
      </w:pPr>
    </w:p>
    <w:p w:rsidR="00D3601F" w:rsidRPr="00796667" w:rsidRDefault="00796667" w:rsidP="00796667">
      <w:pPr>
        <w:pStyle w:val="af2"/>
        <w:jc w:val="center"/>
        <w:rPr>
          <w:rFonts w:ascii="Times New Roman" w:hAnsi="Times New Roman" w:cs="Times New Roman"/>
          <w:sz w:val="28"/>
          <w:szCs w:val="28"/>
        </w:rPr>
      </w:pPr>
      <w:r w:rsidRPr="00796667">
        <w:rPr>
          <w:rFonts w:ascii="Times New Roman" w:hAnsi="Times New Roman" w:cs="Times New Roman"/>
          <w:sz w:val="28"/>
          <w:szCs w:val="28"/>
        </w:rPr>
        <w:t xml:space="preserve">ИНФОРМАЦИЯ </w:t>
      </w:r>
    </w:p>
    <w:p w:rsidR="00D057C9" w:rsidRDefault="00D3601F" w:rsidP="00796667">
      <w:pPr>
        <w:pStyle w:val="af2"/>
        <w:jc w:val="center"/>
        <w:rPr>
          <w:rFonts w:ascii="Times New Roman" w:hAnsi="Times New Roman" w:cs="Times New Roman"/>
          <w:sz w:val="28"/>
          <w:szCs w:val="28"/>
        </w:rPr>
      </w:pPr>
      <w:r w:rsidRPr="00796667">
        <w:rPr>
          <w:rFonts w:ascii="Times New Roman" w:hAnsi="Times New Roman" w:cs="Times New Roman"/>
          <w:sz w:val="28"/>
          <w:szCs w:val="28"/>
        </w:rPr>
        <w:t xml:space="preserve">по результатам обследования технического состояния общего имущества </w:t>
      </w:r>
    </w:p>
    <w:p w:rsidR="00D3601F" w:rsidRPr="00796667" w:rsidRDefault="00D3601F" w:rsidP="00796667">
      <w:pPr>
        <w:pStyle w:val="af2"/>
        <w:jc w:val="center"/>
        <w:rPr>
          <w:rFonts w:ascii="Times New Roman" w:hAnsi="Times New Roman" w:cs="Times New Roman"/>
          <w:sz w:val="28"/>
          <w:szCs w:val="28"/>
        </w:rPr>
      </w:pPr>
      <w:r w:rsidRPr="00796667">
        <w:rPr>
          <w:rFonts w:ascii="Times New Roman" w:hAnsi="Times New Roman" w:cs="Times New Roman"/>
          <w:sz w:val="28"/>
          <w:szCs w:val="28"/>
        </w:rPr>
        <w:t xml:space="preserve">в многоквартирных домах </w:t>
      </w:r>
    </w:p>
    <w:p w:rsidR="00D959C6" w:rsidRPr="00796667" w:rsidRDefault="00D959C6" w:rsidP="00796667">
      <w:pPr>
        <w:pStyle w:val="af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638"/>
        <w:gridCol w:w="1671"/>
        <w:gridCol w:w="1531"/>
        <w:gridCol w:w="1097"/>
        <w:gridCol w:w="1269"/>
        <w:gridCol w:w="1139"/>
        <w:gridCol w:w="1225"/>
      </w:tblGrid>
      <w:tr w:rsidR="00D959C6" w:rsidRPr="00796667" w:rsidTr="00926C3F"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6" w:rsidRPr="00796667" w:rsidRDefault="00D959C6" w:rsidP="00926C3F">
            <w:pPr>
              <w:pStyle w:val="af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</w:t>
            </w:r>
            <w:r w:rsidR="00D3601F" w:rsidRPr="007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proofErr w:type="gramEnd"/>
            <w:r w:rsidRPr="007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</w:t>
            </w:r>
            <w:r w:rsidR="00D3601F" w:rsidRPr="007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</w:t>
            </w:r>
            <w:proofErr w:type="spellEnd"/>
          </w:p>
          <w:p w:rsidR="00D959C6" w:rsidRPr="00796667" w:rsidRDefault="00D959C6" w:rsidP="00926C3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7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образования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6" w:rsidRPr="00796667" w:rsidRDefault="00D959C6" w:rsidP="00926C3F">
            <w:pPr>
              <w:pStyle w:val="af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Адрес </w:t>
            </w:r>
            <w:proofErr w:type="spellStart"/>
            <w:proofErr w:type="gramStart"/>
            <w:r w:rsidRPr="007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многоквар</w:t>
            </w:r>
            <w:r w:rsidR="00D3601F" w:rsidRPr="007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тирного</w:t>
            </w:r>
            <w:proofErr w:type="spellEnd"/>
            <w:proofErr w:type="gramEnd"/>
            <w:r w:rsidRPr="007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дома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6" w:rsidRPr="00796667" w:rsidRDefault="00D959C6" w:rsidP="00926C3F">
            <w:pPr>
              <w:pStyle w:val="af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Год </w:t>
            </w:r>
            <w:proofErr w:type="spellStart"/>
            <w:proofErr w:type="gramStart"/>
            <w:r w:rsidRPr="007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обследо</w:t>
            </w:r>
            <w:r w:rsidR="00926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  <w:proofErr w:type="spellEnd"/>
            <w:proofErr w:type="gramEnd"/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9C6" w:rsidRPr="00796667" w:rsidRDefault="00D959C6" w:rsidP="00926C3F">
            <w:pPr>
              <w:pStyle w:val="af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работ (услуг)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6" w:rsidRPr="00796667" w:rsidRDefault="00D959C6" w:rsidP="00926C3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</w:t>
            </w:r>
            <w:r w:rsidR="00BA5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ческий</w:t>
            </w:r>
            <w:proofErr w:type="spellEnd"/>
            <w:proofErr w:type="gramEnd"/>
            <w:r w:rsidRPr="007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износ, %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6" w:rsidRPr="00796667" w:rsidRDefault="00D959C6" w:rsidP="00926C3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7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ремонта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6" w:rsidRPr="00796667" w:rsidRDefault="00D959C6" w:rsidP="00926C3F">
            <w:pPr>
              <w:pStyle w:val="af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(период) ремонта</w:t>
            </w:r>
          </w:p>
        </w:tc>
      </w:tr>
      <w:tr w:rsidR="0058060F" w:rsidRPr="0058060F" w:rsidTr="00926C3F">
        <w:trPr>
          <w:trHeight w:val="50"/>
        </w:trPr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60F" w:rsidRPr="0058060F" w:rsidRDefault="0058060F" w:rsidP="00926C3F">
            <w:pPr>
              <w:pStyle w:val="af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8060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60F" w:rsidRPr="0058060F" w:rsidRDefault="0058060F" w:rsidP="00926C3F">
            <w:pPr>
              <w:pStyle w:val="af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8060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60F" w:rsidRPr="0058060F" w:rsidRDefault="0058060F" w:rsidP="00926C3F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8060F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0F" w:rsidRPr="0058060F" w:rsidRDefault="0058060F" w:rsidP="00926C3F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8060F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60F" w:rsidRPr="0058060F" w:rsidRDefault="0058060F" w:rsidP="00926C3F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8060F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60F" w:rsidRPr="0058060F" w:rsidRDefault="0058060F" w:rsidP="00926C3F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8060F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60F" w:rsidRPr="0058060F" w:rsidRDefault="0058060F" w:rsidP="00926C3F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8060F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</w:tr>
      <w:tr w:rsidR="0058060F" w:rsidRPr="0058060F" w:rsidTr="00926C3F">
        <w:trPr>
          <w:trHeight w:val="50"/>
        </w:trPr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60F" w:rsidRPr="0058060F" w:rsidRDefault="0058060F" w:rsidP="004D24A3">
            <w:pPr>
              <w:pStyle w:val="af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60F" w:rsidRPr="0058060F" w:rsidRDefault="0058060F" w:rsidP="004D24A3">
            <w:pPr>
              <w:pStyle w:val="af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60F" w:rsidRPr="0058060F" w:rsidRDefault="0058060F" w:rsidP="004D24A3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0F" w:rsidRPr="0058060F" w:rsidRDefault="0058060F" w:rsidP="004D24A3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60F" w:rsidRPr="0058060F" w:rsidRDefault="0058060F" w:rsidP="004D24A3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60F" w:rsidRPr="0058060F" w:rsidRDefault="0058060F" w:rsidP="004D24A3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60F" w:rsidRPr="0058060F" w:rsidRDefault="0058060F" w:rsidP="004D24A3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959C6" w:rsidRPr="0058060F" w:rsidTr="00926C3F">
        <w:trPr>
          <w:trHeight w:val="50"/>
        </w:trPr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9C6" w:rsidRPr="0058060F" w:rsidRDefault="00D959C6" w:rsidP="00796667">
            <w:pPr>
              <w:pStyle w:val="af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9C6" w:rsidRPr="0058060F" w:rsidRDefault="00D959C6" w:rsidP="00796667">
            <w:pPr>
              <w:pStyle w:val="af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6" w:rsidRPr="0058060F" w:rsidRDefault="00D959C6" w:rsidP="00796667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9C6" w:rsidRPr="0058060F" w:rsidRDefault="00D959C6" w:rsidP="00796667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6" w:rsidRPr="0058060F" w:rsidRDefault="00D959C6" w:rsidP="00796667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6" w:rsidRPr="0058060F" w:rsidRDefault="00D959C6" w:rsidP="00796667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C6" w:rsidRPr="0058060F" w:rsidRDefault="00D959C6" w:rsidP="00796667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F93BDF" w:rsidRDefault="00F93BDF" w:rsidP="00926C3F">
      <w:pPr>
        <w:pStyle w:val="af2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26C3F" w:rsidRDefault="00F93BDF" w:rsidP="00F93BDF">
      <w:pPr>
        <w:pStyle w:val="af2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Примечание.</w:t>
      </w:r>
    </w:p>
    <w:bookmarkEnd w:id="0"/>
    <w:p w:rsidR="00D959C6" w:rsidRPr="00796667" w:rsidRDefault="00D959C6" w:rsidP="00926C3F">
      <w:pPr>
        <w:pStyle w:val="af2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6667">
        <w:rPr>
          <w:rFonts w:ascii="Times New Roman" w:hAnsi="Times New Roman" w:cs="Times New Roman"/>
          <w:sz w:val="24"/>
          <w:szCs w:val="24"/>
        </w:rPr>
        <w:t xml:space="preserve">В графе 1 указывается наименование муниципального образования </w:t>
      </w:r>
      <w:r w:rsidR="000F57B7" w:rsidRPr="00796667">
        <w:rPr>
          <w:rFonts w:ascii="Times New Roman" w:hAnsi="Times New Roman" w:cs="Times New Roman"/>
          <w:sz w:val="24"/>
          <w:szCs w:val="24"/>
        </w:rPr>
        <w:t xml:space="preserve">Брянской </w:t>
      </w:r>
      <w:r w:rsidR="00926C3F">
        <w:rPr>
          <w:rFonts w:ascii="Times New Roman" w:hAnsi="Times New Roman" w:cs="Times New Roman"/>
          <w:sz w:val="24"/>
          <w:szCs w:val="24"/>
        </w:rPr>
        <w:t xml:space="preserve"> области,</w:t>
      </w:r>
      <w:r w:rsidRPr="00796667">
        <w:rPr>
          <w:rFonts w:ascii="Times New Roman" w:hAnsi="Times New Roman" w:cs="Times New Roman"/>
          <w:sz w:val="24"/>
          <w:szCs w:val="24"/>
        </w:rPr>
        <w:t xml:space="preserve"> на территории которого расположен многоквартирный дом, в отношении которого выполнено обследование технического состояния.</w:t>
      </w:r>
    </w:p>
    <w:p w:rsidR="00D959C6" w:rsidRPr="00796667" w:rsidRDefault="00D959C6" w:rsidP="00926C3F">
      <w:pPr>
        <w:pStyle w:val="af2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6667">
        <w:rPr>
          <w:rFonts w:ascii="Times New Roman" w:hAnsi="Times New Roman" w:cs="Times New Roman"/>
          <w:sz w:val="24"/>
          <w:szCs w:val="24"/>
        </w:rPr>
        <w:t xml:space="preserve">В графе 2 указывается адрес многоквартирного дома, включенного в </w:t>
      </w:r>
      <w:proofErr w:type="spellStart"/>
      <w:r w:rsidRPr="00796667">
        <w:rPr>
          <w:rFonts w:ascii="Times New Roman" w:hAnsi="Times New Roman" w:cs="Times New Roman"/>
          <w:sz w:val="24"/>
          <w:szCs w:val="24"/>
        </w:rPr>
        <w:t>регио</w:t>
      </w:r>
      <w:r w:rsidR="00D057C9">
        <w:rPr>
          <w:rFonts w:ascii="Times New Roman" w:hAnsi="Times New Roman" w:cs="Times New Roman"/>
          <w:sz w:val="24"/>
          <w:szCs w:val="24"/>
        </w:rPr>
        <w:t>-</w:t>
      </w:r>
      <w:r w:rsidRPr="00796667">
        <w:rPr>
          <w:rFonts w:ascii="Times New Roman" w:hAnsi="Times New Roman" w:cs="Times New Roman"/>
          <w:sz w:val="24"/>
          <w:szCs w:val="24"/>
        </w:rPr>
        <w:t>нальную</w:t>
      </w:r>
      <w:proofErr w:type="spellEnd"/>
      <w:r w:rsidRPr="00796667">
        <w:rPr>
          <w:rFonts w:ascii="Times New Roman" w:hAnsi="Times New Roman" w:cs="Times New Roman"/>
          <w:sz w:val="24"/>
          <w:szCs w:val="24"/>
        </w:rPr>
        <w:t xml:space="preserve"> программу капитального ремонта</w:t>
      </w:r>
      <w:r w:rsidR="00926C3F">
        <w:rPr>
          <w:rFonts w:ascii="Times New Roman" w:hAnsi="Times New Roman" w:cs="Times New Roman"/>
          <w:sz w:val="24"/>
          <w:szCs w:val="24"/>
        </w:rPr>
        <w:t>,</w:t>
      </w:r>
      <w:r w:rsidRPr="00796667">
        <w:rPr>
          <w:rFonts w:ascii="Times New Roman" w:hAnsi="Times New Roman" w:cs="Times New Roman"/>
          <w:sz w:val="24"/>
          <w:szCs w:val="24"/>
        </w:rPr>
        <w:t xml:space="preserve"> в отношении которого выполнено </w:t>
      </w:r>
      <w:proofErr w:type="spellStart"/>
      <w:r w:rsidRPr="00796667">
        <w:rPr>
          <w:rFonts w:ascii="Times New Roman" w:hAnsi="Times New Roman" w:cs="Times New Roman"/>
          <w:sz w:val="24"/>
          <w:szCs w:val="24"/>
        </w:rPr>
        <w:t>обследо</w:t>
      </w:r>
      <w:r w:rsidR="00D057C9">
        <w:rPr>
          <w:rFonts w:ascii="Times New Roman" w:hAnsi="Times New Roman" w:cs="Times New Roman"/>
          <w:sz w:val="24"/>
          <w:szCs w:val="24"/>
        </w:rPr>
        <w:t>-</w:t>
      </w:r>
      <w:r w:rsidRPr="00796667">
        <w:rPr>
          <w:rFonts w:ascii="Times New Roman" w:hAnsi="Times New Roman" w:cs="Times New Roman"/>
          <w:sz w:val="24"/>
          <w:szCs w:val="24"/>
        </w:rPr>
        <w:t>вание</w:t>
      </w:r>
      <w:proofErr w:type="spellEnd"/>
      <w:r w:rsidRPr="00796667">
        <w:rPr>
          <w:rFonts w:ascii="Times New Roman" w:hAnsi="Times New Roman" w:cs="Times New Roman"/>
          <w:sz w:val="24"/>
          <w:szCs w:val="24"/>
        </w:rPr>
        <w:t xml:space="preserve"> технического состояния.</w:t>
      </w:r>
    </w:p>
    <w:p w:rsidR="00D959C6" w:rsidRPr="00796667" w:rsidRDefault="00D959C6" w:rsidP="00926C3F">
      <w:pPr>
        <w:pStyle w:val="af2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6667">
        <w:rPr>
          <w:rFonts w:ascii="Times New Roman" w:hAnsi="Times New Roman" w:cs="Times New Roman"/>
          <w:sz w:val="24"/>
          <w:szCs w:val="24"/>
        </w:rPr>
        <w:t xml:space="preserve">В графе 3 указывается год обследования технического состояния </w:t>
      </w:r>
      <w:proofErr w:type="gramStart"/>
      <w:r w:rsidRPr="00796667">
        <w:rPr>
          <w:rFonts w:ascii="Times New Roman" w:hAnsi="Times New Roman" w:cs="Times New Roman"/>
          <w:sz w:val="24"/>
          <w:szCs w:val="24"/>
        </w:rPr>
        <w:t>много</w:t>
      </w:r>
      <w:r w:rsidR="00D057C9">
        <w:rPr>
          <w:rFonts w:ascii="Times New Roman" w:hAnsi="Times New Roman" w:cs="Times New Roman"/>
          <w:sz w:val="24"/>
          <w:szCs w:val="24"/>
        </w:rPr>
        <w:t>-</w:t>
      </w:r>
      <w:r w:rsidRPr="00796667">
        <w:rPr>
          <w:rFonts w:ascii="Times New Roman" w:hAnsi="Times New Roman" w:cs="Times New Roman"/>
          <w:sz w:val="24"/>
          <w:szCs w:val="24"/>
        </w:rPr>
        <w:t>квартирного</w:t>
      </w:r>
      <w:proofErr w:type="gramEnd"/>
      <w:r w:rsidRPr="00796667">
        <w:rPr>
          <w:rFonts w:ascii="Times New Roman" w:hAnsi="Times New Roman" w:cs="Times New Roman"/>
          <w:sz w:val="24"/>
          <w:szCs w:val="24"/>
        </w:rPr>
        <w:t xml:space="preserve"> дома, указанного в графе 2.</w:t>
      </w:r>
    </w:p>
    <w:p w:rsidR="00D959C6" w:rsidRPr="00796667" w:rsidRDefault="00D959C6" w:rsidP="00926C3F">
      <w:pPr>
        <w:pStyle w:val="af2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6667">
        <w:rPr>
          <w:rFonts w:ascii="Times New Roman" w:hAnsi="Times New Roman" w:cs="Times New Roman"/>
          <w:sz w:val="24"/>
          <w:szCs w:val="24"/>
        </w:rPr>
        <w:t>В графе 4 указывается наименование вида услуг и (или) работ многоквартирного дома, указанного в графе 2.</w:t>
      </w:r>
    </w:p>
    <w:p w:rsidR="00D959C6" w:rsidRPr="00796667" w:rsidRDefault="00D959C6" w:rsidP="00926C3F">
      <w:pPr>
        <w:pStyle w:val="af2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6667">
        <w:rPr>
          <w:rFonts w:ascii="Times New Roman" w:hAnsi="Times New Roman" w:cs="Times New Roman"/>
          <w:sz w:val="24"/>
          <w:szCs w:val="24"/>
        </w:rPr>
        <w:t>В графе 5 указывается процент физического износа конструктивных элементов (внутридомовых инженерных систем) многоквартирного дома, указанного в графе 2.</w:t>
      </w:r>
    </w:p>
    <w:p w:rsidR="00D959C6" w:rsidRPr="00796667" w:rsidRDefault="00D959C6" w:rsidP="00926C3F">
      <w:pPr>
        <w:pStyle w:val="af2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6667">
        <w:rPr>
          <w:rFonts w:ascii="Times New Roman" w:hAnsi="Times New Roman" w:cs="Times New Roman"/>
          <w:sz w:val="24"/>
          <w:szCs w:val="24"/>
        </w:rPr>
        <w:t xml:space="preserve">В графе 6 указывается вид ремонта в отношении видов услуг и (или) работ </w:t>
      </w:r>
      <w:r w:rsidR="00D057C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796667">
        <w:rPr>
          <w:rFonts w:ascii="Times New Roman" w:hAnsi="Times New Roman" w:cs="Times New Roman"/>
          <w:sz w:val="24"/>
          <w:szCs w:val="24"/>
        </w:rPr>
        <w:t>по ремонту многоквартирного дома, указанного в графе 2.</w:t>
      </w:r>
    </w:p>
    <w:p w:rsidR="00C83D9A" w:rsidRPr="00796667" w:rsidRDefault="00D959C6" w:rsidP="00926C3F">
      <w:pPr>
        <w:pStyle w:val="af2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667">
        <w:rPr>
          <w:rFonts w:ascii="Times New Roman" w:hAnsi="Times New Roman" w:cs="Times New Roman"/>
          <w:sz w:val="24"/>
          <w:szCs w:val="24"/>
        </w:rPr>
        <w:t>В графе 7 указывается год (период) ремонта вида услуг и (или) работ по ремонту многоквартирного дома, указанного в графе 2.</w:t>
      </w:r>
    </w:p>
    <w:sectPr w:rsidR="00C83D9A" w:rsidRPr="00796667" w:rsidSect="00926C3F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0C2" w:rsidRDefault="006930C2" w:rsidP="00C83D9A">
      <w:pPr>
        <w:spacing w:after="0" w:line="240" w:lineRule="auto"/>
      </w:pPr>
      <w:r>
        <w:separator/>
      </w:r>
    </w:p>
  </w:endnote>
  <w:endnote w:type="continuationSeparator" w:id="0">
    <w:p w:rsidR="006930C2" w:rsidRDefault="006930C2" w:rsidP="00C83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0C2" w:rsidRDefault="006930C2" w:rsidP="00C83D9A">
      <w:pPr>
        <w:spacing w:after="0" w:line="240" w:lineRule="auto"/>
      </w:pPr>
      <w:r>
        <w:separator/>
      </w:r>
    </w:p>
  </w:footnote>
  <w:footnote w:type="continuationSeparator" w:id="0">
    <w:p w:rsidR="006930C2" w:rsidRDefault="006930C2" w:rsidP="00C83D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667" w:rsidRDefault="00796667">
    <w:pPr>
      <w:pStyle w:val="a7"/>
      <w:jc w:val="center"/>
    </w:pPr>
  </w:p>
  <w:p w:rsidR="00796667" w:rsidRDefault="0079666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67863"/>
    <w:multiLevelType w:val="hybridMultilevel"/>
    <w:tmpl w:val="90AC89F4"/>
    <w:lvl w:ilvl="0" w:tplc="0419000F">
      <w:start w:val="1"/>
      <w:numFmt w:val="decimal"/>
      <w:lvlText w:val="%1."/>
      <w:lvlJc w:val="left"/>
      <w:pPr>
        <w:ind w:left="6249" w:hanging="360"/>
      </w:pPr>
    </w:lvl>
    <w:lvl w:ilvl="1" w:tplc="04190019" w:tentative="1">
      <w:start w:val="1"/>
      <w:numFmt w:val="lowerLetter"/>
      <w:lvlText w:val="%2."/>
      <w:lvlJc w:val="left"/>
      <w:pPr>
        <w:ind w:left="6969" w:hanging="360"/>
      </w:pPr>
    </w:lvl>
    <w:lvl w:ilvl="2" w:tplc="0419001B" w:tentative="1">
      <w:start w:val="1"/>
      <w:numFmt w:val="lowerRoman"/>
      <w:lvlText w:val="%3."/>
      <w:lvlJc w:val="right"/>
      <w:pPr>
        <w:ind w:left="7689" w:hanging="180"/>
      </w:pPr>
    </w:lvl>
    <w:lvl w:ilvl="3" w:tplc="0419000F" w:tentative="1">
      <w:start w:val="1"/>
      <w:numFmt w:val="decimal"/>
      <w:lvlText w:val="%4."/>
      <w:lvlJc w:val="left"/>
      <w:pPr>
        <w:ind w:left="8409" w:hanging="360"/>
      </w:pPr>
    </w:lvl>
    <w:lvl w:ilvl="4" w:tplc="04190019" w:tentative="1">
      <w:start w:val="1"/>
      <w:numFmt w:val="lowerLetter"/>
      <w:lvlText w:val="%5."/>
      <w:lvlJc w:val="left"/>
      <w:pPr>
        <w:ind w:left="9129" w:hanging="360"/>
      </w:pPr>
    </w:lvl>
    <w:lvl w:ilvl="5" w:tplc="0419001B" w:tentative="1">
      <w:start w:val="1"/>
      <w:numFmt w:val="lowerRoman"/>
      <w:lvlText w:val="%6."/>
      <w:lvlJc w:val="right"/>
      <w:pPr>
        <w:ind w:left="9849" w:hanging="180"/>
      </w:pPr>
    </w:lvl>
    <w:lvl w:ilvl="6" w:tplc="0419000F" w:tentative="1">
      <w:start w:val="1"/>
      <w:numFmt w:val="decimal"/>
      <w:lvlText w:val="%7."/>
      <w:lvlJc w:val="left"/>
      <w:pPr>
        <w:ind w:left="10569" w:hanging="360"/>
      </w:pPr>
    </w:lvl>
    <w:lvl w:ilvl="7" w:tplc="04190019" w:tentative="1">
      <w:start w:val="1"/>
      <w:numFmt w:val="lowerLetter"/>
      <w:lvlText w:val="%8."/>
      <w:lvlJc w:val="left"/>
      <w:pPr>
        <w:ind w:left="11289" w:hanging="360"/>
      </w:pPr>
    </w:lvl>
    <w:lvl w:ilvl="8" w:tplc="0419001B" w:tentative="1">
      <w:start w:val="1"/>
      <w:numFmt w:val="lowerRoman"/>
      <w:lvlText w:val="%9."/>
      <w:lvlJc w:val="right"/>
      <w:pPr>
        <w:ind w:left="12009" w:hanging="180"/>
      </w:pPr>
    </w:lvl>
  </w:abstractNum>
  <w:abstractNum w:abstractNumId="1">
    <w:nsid w:val="050D7D64"/>
    <w:multiLevelType w:val="hybridMultilevel"/>
    <w:tmpl w:val="62886EB6"/>
    <w:lvl w:ilvl="0" w:tplc="DC809EE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0ABA458C"/>
    <w:multiLevelType w:val="hybridMultilevel"/>
    <w:tmpl w:val="A3AEF3FA"/>
    <w:lvl w:ilvl="0" w:tplc="A58C65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0431AE"/>
    <w:multiLevelType w:val="hybridMultilevel"/>
    <w:tmpl w:val="0A52689E"/>
    <w:lvl w:ilvl="0" w:tplc="F0EC18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35E20DA"/>
    <w:multiLevelType w:val="hybridMultilevel"/>
    <w:tmpl w:val="2982D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CC5646"/>
    <w:multiLevelType w:val="hybridMultilevel"/>
    <w:tmpl w:val="C03088B4"/>
    <w:lvl w:ilvl="0" w:tplc="7A1038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31F7A"/>
    <w:multiLevelType w:val="hybridMultilevel"/>
    <w:tmpl w:val="A260EC70"/>
    <w:lvl w:ilvl="0" w:tplc="35E01F18">
      <w:start w:val="1"/>
      <w:numFmt w:val="decimal"/>
      <w:lvlText w:val="%1."/>
      <w:lvlJc w:val="left"/>
      <w:pPr>
        <w:ind w:left="21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>
    <w:nsid w:val="29887E3A"/>
    <w:multiLevelType w:val="hybridMultilevel"/>
    <w:tmpl w:val="E1225FB4"/>
    <w:lvl w:ilvl="0" w:tplc="EC6C7B4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9F43A9D"/>
    <w:multiLevelType w:val="hybridMultilevel"/>
    <w:tmpl w:val="763678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AE0469"/>
    <w:multiLevelType w:val="hybridMultilevel"/>
    <w:tmpl w:val="EA00A51A"/>
    <w:lvl w:ilvl="0" w:tplc="8AC077C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F963DC7"/>
    <w:multiLevelType w:val="hybridMultilevel"/>
    <w:tmpl w:val="8CDA3060"/>
    <w:lvl w:ilvl="0" w:tplc="77DCB006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F9F14B0"/>
    <w:multiLevelType w:val="hybridMultilevel"/>
    <w:tmpl w:val="0E88EB44"/>
    <w:lvl w:ilvl="0" w:tplc="32FAFA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00D0C81"/>
    <w:multiLevelType w:val="hybridMultilevel"/>
    <w:tmpl w:val="CDA0FCC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555B8B"/>
    <w:multiLevelType w:val="multilevel"/>
    <w:tmpl w:val="B656A34A"/>
    <w:lvl w:ilvl="0">
      <w:start w:val="3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4">
    <w:nsid w:val="317179AD"/>
    <w:multiLevelType w:val="hybridMultilevel"/>
    <w:tmpl w:val="B53E8E06"/>
    <w:lvl w:ilvl="0" w:tplc="45BA7B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5A95752"/>
    <w:multiLevelType w:val="hybridMultilevel"/>
    <w:tmpl w:val="A8C0471A"/>
    <w:lvl w:ilvl="0" w:tplc="0D4C9F4E">
      <w:start w:val="1"/>
      <w:numFmt w:val="decimal"/>
      <w:lvlText w:val="%1."/>
      <w:lvlJc w:val="left"/>
      <w:pPr>
        <w:ind w:left="588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>
    <w:nsid w:val="36F8177D"/>
    <w:multiLevelType w:val="hybridMultilevel"/>
    <w:tmpl w:val="98988090"/>
    <w:lvl w:ilvl="0" w:tplc="6D1E94D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D42DD8"/>
    <w:multiLevelType w:val="hybridMultilevel"/>
    <w:tmpl w:val="2070A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613096"/>
    <w:multiLevelType w:val="hybridMultilevel"/>
    <w:tmpl w:val="0B1EFCA6"/>
    <w:lvl w:ilvl="0" w:tplc="41DC1F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13E221C"/>
    <w:multiLevelType w:val="hybridMultilevel"/>
    <w:tmpl w:val="AF5ABE8E"/>
    <w:lvl w:ilvl="0" w:tplc="A9D00FD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B164099"/>
    <w:multiLevelType w:val="hybridMultilevel"/>
    <w:tmpl w:val="B8123A58"/>
    <w:lvl w:ilvl="0" w:tplc="B8FC0A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BBC2A6C"/>
    <w:multiLevelType w:val="hybridMultilevel"/>
    <w:tmpl w:val="A260EC70"/>
    <w:lvl w:ilvl="0" w:tplc="35E01F18">
      <w:start w:val="1"/>
      <w:numFmt w:val="decimal"/>
      <w:lvlText w:val="%1."/>
      <w:lvlJc w:val="left"/>
      <w:pPr>
        <w:ind w:left="163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>
    <w:nsid w:val="54A759DA"/>
    <w:multiLevelType w:val="hybridMultilevel"/>
    <w:tmpl w:val="590A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8944B7"/>
    <w:multiLevelType w:val="hybridMultilevel"/>
    <w:tmpl w:val="F7A4D432"/>
    <w:lvl w:ilvl="0" w:tplc="99F02F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526702"/>
    <w:multiLevelType w:val="hybridMultilevel"/>
    <w:tmpl w:val="58D691A8"/>
    <w:lvl w:ilvl="0" w:tplc="6C1CC6B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59606F3F"/>
    <w:multiLevelType w:val="hybridMultilevel"/>
    <w:tmpl w:val="2FB0BAB6"/>
    <w:lvl w:ilvl="0" w:tplc="751E95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EDB52B1"/>
    <w:multiLevelType w:val="hybridMultilevel"/>
    <w:tmpl w:val="848EBD7E"/>
    <w:lvl w:ilvl="0" w:tplc="EC9470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0B71DF4"/>
    <w:multiLevelType w:val="hybridMultilevel"/>
    <w:tmpl w:val="7EB42A34"/>
    <w:lvl w:ilvl="0" w:tplc="2C121F5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60BF43DD"/>
    <w:multiLevelType w:val="hybridMultilevel"/>
    <w:tmpl w:val="49EE9E9E"/>
    <w:lvl w:ilvl="0" w:tplc="DED2D2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19F5AC5"/>
    <w:multiLevelType w:val="hybridMultilevel"/>
    <w:tmpl w:val="7C50A1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A97D94"/>
    <w:multiLevelType w:val="hybridMultilevel"/>
    <w:tmpl w:val="F3A6CA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316E7B"/>
    <w:multiLevelType w:val="multilevel"/>
    <w:tmpl w:val="E380688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2">
    <w:nsid w:val="701F2297"/>
    <w:multiLevelType w:val="hybridMultilevel"/>
    <w:tmpl w:val="49EE9E9E"/>
    <w:lvl w:ilvl="0" w:tplc="DED2D2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36259EF"/>
    <w:multiLevelType w:val="hybridMultilevel"/>
    <w:tmpl w:val="A0288840"/>
    <w:lvl w:ilvl="0" w:tplc="BDD049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782B519A"/>
    <w:multiLevelType w:val="hybridMultilevel"/>
    <w:tmpl w:val="ECB8CBF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9C0933"/>
    <w:multiLevelType w:val="hybridMultilevel"/>
    <w:tmpl w:val="BDE0F24C"/>
    <w:lvl w:ilvl="0" w:tplc="A1D4DB1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7"/>
  </w:num>
  <w:num w:numId="2">
    <w:abstractNumId w:val="26"/>
  </w:num>
  <w:num w:numId="3">
    <w:abstractNumId w:val="24"/>
  </w:num>
  <w:num w:numId="4">
    <w:abstractNumId w:val="7"/>
  </w:num>
  <w:num w:numId="5">
    <w:abstractNumId w:val="23"/>
  </w:num>
  <w:num w:numId="6">
    <w:abstractNumId w:val="17"/>
  </w:num>
  <w:num w:numId="7">
    <w:abstractNumId w:val="28"/>
  </w:num>
  <w:num w:numId="8">
    <w:abstractNumId w:val="32"/>
  </w:num>
  <w:num w:numId="9">
    <w:abstractNumId w:val="9"/>
  </w:num>
  <w:num w:numId="10">
    <w:abstractNumId w:val="19"/>
  </w:num>
  <w:num w:numId="11">
    <w:abstractNumId w:val="22"/>
  </w:num>
  <w:num w:numId="12">
    <w:abstractNumId w:val="4"/>
  </w:num>
  <w:num w:numId="13">
    <w:abstractNumId w:val="2"/>
  </w:num>
  <w:num w:numId="14">
    <w:abstractNumId w:val="8"/>
  </w:num>
  <w:num w:numId="15">
    <w:abstractNumId w:val="11"/>
  </w:num>
  <w:num w:numId="16">
    <w:abstractNumId w:val="30"/>
  </w:num>
  <w:num w:numId="17">
    <w:abstractNumId w:val="33"/>
  </w:num>
  <w:num w:numId="18">
    <w:abstractNumId w:val="10"/>
  </w:num>
  <w:num w:numId="19">
    <w:abstractNumId w:val="16"/>
  </w:num>
  <w:num w:numId="20">
    <w:abstractNumId w:val="12"/>
  </w:num>
  <w:num w:numId="21">
    <w:abstractNumId w:val="34"/>
  </w:num>
  <w:num w:numId="22">
    <w:abstractNumId w:val="13"/>
  </w:num>
  <w:num w:numId="23">
    <w:abstractNumId w:val="21"/>
  </w:num>
  <w:num w:numId="24">
    <w:abstractNumId w:val="18"/>
  </w:num>
  <w:num w:numId="25">
    <w:abstractNumId w:val="3"/>
  </w:num>
  <w:num w:numId="26">
    <w:abstractNumId w:val="25"/>
  </w:num>
  <w:num w:numId="27">
    <w:abstractNumId w:val="20"/>
  </w:num>
  <w:num w:numId="28">
    <w:abstractNumId w:val="15"/>
  </w:num>
  <w:num w:numId="29">
    <w:abstractNumId w:val="6"/>
  </w:num>
  <w:num w:numId="30">
    <w:abstractNumId w:val="1"/>
  </w:num>
  <w:num w:numId="31">
    <w:abstractNumId w:val="0"/>
  </w:num>
  <w:num w:numId="32">
    <w:abstractNumId w:val="29"/>
  </w:num>
  <w:num w:numId="33">
    <w:abstractNumId w:val="14"/>
  </w:num>
  <w:num w:numId="34">
    <w:abstractNumId w:val="31"/>
  </w:num>
  <w:num w:numId="35">
    <w:abstractNumId w:val="5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3D9A"/>
    <w:rsid w:val="000022D4"/>
    <w:rsid w:val="00034A92"/>
    <w:rsid w:val="00034EF0"/>
    <w:rsid w:val="00035390"/>
    <w:rsid w:val="0003731F"/>
    <w:rsid w:val="000577E0"/>
    <w:rsid w:val="00073117"/>
    <w:rsid w:val="00073240"/>
    <w:rsid w:val="000A1FCD"/>
    <w:rsid w:val="000A7440"/>
    <w:rsid w:val="000C3C83"/>
    <w:rsid w:val="000D5BEB"/>
    <w:rsid w:val="000E059F"/>
    <w:rsid w:val="000F29E0"/>
    <w:rsid w:val="000F57B7"/>
    <w:rsid w:val="00102F04"/>
    <w:rsid w:val="00106335"/>
    <w:rsid w:val="00115A12"/>
    <w:rsid w:val="001201EB"/>
    <w:rsid w:val="0012356E"/>
    <w:rsid w:val="001274A5"/>
    <w:rsid w:val="00127919"/>
    <w:rsid w:val="001319CC"/>
    <w:rsid w:val="001357D2"/>
    <w:rsid w:val="00136697"/>
    <w:rsid w:val="0017685F"/>
    <w:rsid w:val="00182E81"/>
    <w:rsid w:val="00185BEC"/>
    <w:rsid w:val="001B4918"/>
    <w:rsid w:val="001B6E69"/>
    <w:rsid w:val="001D4425"/>
    <w:rsid w:val="001D4F97"/>
    <w:rsid w:val="00210F90"/>
    <w:rsid w:val="00211F98"/>
    <w:rsid w:val="00217494"/>
    <w:rsid w:val="00221756"/>
    <w:rsid w:val="00225775"/>
    <w:rsid w:val="00227798"/>
    <w:rsid w:val="00253C5B"/>
    <w:rsid w:val="00260B1B"/>
    <w:rsid w:val="002642E8"/>
    <w:rsid w:val="0026473A"/>
    <w:rsid w:val="002852F6"/>
    <w:rsid w:val="0029736D"/>
    <w:rsid w:val="002A56D8"/>
    <w:rsid w:val="002B71C7"/>
    <w:rsid w:val="002C381B"/>
    <w:rsid w:val="002C6797"/>
    <w:rsid w:val="002D7D86"/>
    <w:rsid w:val="002E283E"/>
    <w:rsid w:val="002E58D4"/>
    <w:rsid w:val="002F76D6"/>
    <w:rsid w:val="00302598"/>
    <w:rsid w:val="003034F3"/>
    <w:rsid w:val="00305BC5"/>
    <w:rsid w:val="00307D4E"/>
    <w:rsid w:val="00327425"/>
    <w:rsid w:val="00354BDB"/>
    <w:rsid w:val="00360FE3"/>
    <w:rsid w:val="0036505B"/>
    <w:rsid w:val="00376CA0"/>
    <w:rsid w:val="003976ED"/>
    <w:rsid w:val="00397ABF"/>
    <w:rsid w:val="003A3F96"/>
    <w:rsid w:val="003A747D"/>
    <w:rsid w:val="003B1CA3"/>
    <w:rsid w:val="003B21C8"/>
    <w:rsid w:val="003C0A69"/>
    <w:rsid w:val="003C2F57"/>
    <w:rsid w:val="003C315E"/>
    <w:rsid w:val="003C60F8"/>
    <w:rsid w:val="003C7B49"/>
    <w:rsid w:val="003E6E1D"/>
    <w:rsid w:val="003F0247"/>
    <w:rsid w:val="003F7190"/>
    <w:rsid w:val="003F7E4A"/>
    <w:rsid w:val="004117CA"/>
    <w:rsid w:val="004256CE"/>
    <w:rsid w:val="004269B8"/>
    <w:rsid w:val="00436081"/>
    <w:rsid w:val="00446F07"/>
    <w:rsid w:val="00447557"/>
    <w:rsid w:val="00462E55"/>
    <w:rsid w:val="00465DD0"/>
    <w:rsid w:val="0047196D"/>
    <w:rsid w:val="00473D25"/>
    <w:rsid w:val="00492E94"/>
    <w:rsid w:val="004944FE"/>
    <w:rsid w:val="004B11BA"/>
    <w:rsid w:val="004C17C6"/>
    <w:rsid w:val="004C4025"/>
    <w:rsid w:val="004C4BF3"/>
    <w:rsid w:val="004D0C92"/>
    <w:rsid w:val="004D1F3C"/>
    <w:rsid w:val="004D7B70"/>
    <w:rsid w:val="004E7861"/>
    <w:rsid w:val="004F605C"/>
    <w:rsid w:val="0050650C"/>
    <w:rsid w:val="00512B81"/>
    <w:rsid w:val="0056391C"/>
    <w:rsid w:val="0058060F"/>
    <w:rsid w:val="005812FF"/>
    <w:rsid w:val="00584962"/>
    <w:rsid w:val="00595745"/>
    <w:rsid w:val="00597BE6"/>
    <w:rsid w:val="005A355B"/>
    <w:rsid w:val="005B7F3C"/>
    <w:rsid w:val="005C5FAF"/>
    <w:rsid w:val="005D3B1E"/>
    <w:rsid w:val="005F044B"/>
    <w:rsid w:val="005F5113"/>
    <w:rsid w:val="005F561B"/>
    <w:rsid w:val="00614DE5"/>
    <w:rsid w:val="00630255"/>
    <w:rsid w:val="006306E5"/>
    <w:rsid w:val="006360CF"/>
    <w:rsid w:val="00643A76"/>
    <w:rsid w:val="00654B05"/>
    <w:rsid w:val="00661C24"/>
    <w:rsid w:val="006712D6"/>
    <w:rsid w:val="00671867"/>
    <w:rsid w:val="00692F9E"/>
    <w:rsid w:val="006930C2"/>
    <w:rsid w:val="0069515F"/>
    <w:rsid w:val="006A3098"/>
    <w:rsid w:val="006A5809"/>
    <w:rsid w:val="006B7429"/>
    <w:rsid w:val="006C2584"/>
    <w:rsid w:val="006C4A8B"/>
    <w:rsid w:val="006D23A4"/>
    <w:rsid w:val="006D45FF"/>
    <w:rsid w:val="006D5436"/>
    <w:rsid w:val="006D7BBD"/>
    <w:rsid w:val="006E35A9"/>
    <w:rsid w:val="00711DC7"/>
    <w:rsid w:val="0071448C"/>
    <w:rsid w:val="00714804"/>
    <w:rsid w:val="00721E58"/>
    <w:rsid w:val="00730CC5"/>
    <w:rsid w:val="00735279"/>
    <w:rsid w:val="0075075A"/>
    <w:rsid w:val="00751691"/>
    <w:rsid w:val="0075551E"/>
    <w:rsid w:val="00756F09"/>
    <w:rsid w:val="00757BE2"/>
    <w:rsid w:val="00763670"/>
    <w:rsid w:val="00767518"/>
    <w:rsid w:val="00781702"/>
    <w:rsid w:val="00785C90"/>
    <w:rsid w:val="0078653F"/>
    <w:rsid w:val="00793BC0"/>
    <w:rsid w:val="00796667"/>
    <w:rsid w:val="007A2A32"/>
    <w:rsid w:val="007A76B7"/>
    <w:rsid w:val="007B1BC1"/>
    <w:rsid w:val="007B4592"/>
    <w:rsid w:val="007C21FF"/>
    <w:rsid w:val="007D51F0"/>
    <w:rsid w:val="007E35A8"/>
    <w:rsid w:val="007F11AE"/>
    <w:rsid w:val="0081231D"/>
    <w:rsid w:val="00822744"/>
    <w:rsid w:val="00823A8D"/>
    <w:rsid w:val="00825175"/>
    <w:rsid w:val="008336A8"/>
    <w:rsid w:val="00841F7B"/>
    <w:rsid w:val="00856EBF"/>
    <w:rsid w:val="00857162"/>
    <w:rsid w:val="008631B1"/>
    <w:rsid w:val="0087449B"/>
    <w:rsid w:val="00874CA4"/>
    <w:rsid w:val="00875F35"/>
    <w:rsid w:val="00883932"/>
    <w:rsid w:val="008952E1"/>
    <w:rsid w:val="00897185"/>
    <w:rsid w:val="008C1A3F"/>
    <w:rsid w:val="008F0E2A"/>
    <w:rsid w:val="008F21F4"/>
    <w:rsid w:val="008F55A2"/>
    <w:rsid w:val="008F60E2"/>
    <w:rsid w:val="00912744"/>
    <w:rsid w:val="00921A04"/>
    <w:rsid w:val="00926599"/>
    <w:rsid w:val="00926C3F"/>
    <w:rsid w:val="00940C2C"/>
    <w:rsid w:val="009652C2"/>
    <w:rsid w:val="00966C1D"/>
    <w:rsid w:val="00973A68"/>
    <w:rsid w:val="009A54A5"/>
    <w:rsid w:val="009B17DF"/>
    <w:rsid w:val="009B4019"/>
    <w:rsid w:val="009C1003"/>
    <w:rsid w:val="009C249C"/>
    <w:rsid w:val="009D2292"/>
    <w:rsid w:val="009E1C09"/>
    <w:rsid w:val="009F5F4B"/>
    <w:rsid w:val="00A007EB"/>
    <w:rsid w:val="00A04891"/>
    <w:rsid w:val="00A121A5"/>
    <w:rsid w:val="00A15EBA"/>
    <w:rsid w:val="00A17172"/>
    <w:rsid w:val="00A176B4"/>
    <w:rsid w:val="00A2335E"/>
    <w:rsid w:val="00A31261"/>
    <w:rsid w:val="00A345D3"/>
    <w:rsid w:val="00A37B4C"/>
    <w:rsid w:val="00A43705"/>
    <w:rsid w:val="00A50799"/>
    <w:rsid w:val="00A54745"/>
    <w:rsid w:val="00A63D5F"/>
    <w:rsid w:val="00A70C84"/>
    <w:rsid w:val="00A75F9D"/>
    <w:rsid w:val="00A8422B"/>
    <w:rsid w:val="00A842E8"/>
    <w:rsid w:val="00AA51AB"/>
    <w:rsid w:val="00AB16E0"/>
    <w:rsid w:val="00AB2D54"/>
    <w:rsid w:val="00AB78DA"/>
    <w:rsid w:val="00AC5BB3"/>
    <w:rsid w:val="00AD43C1"/>
    <w:rsid w:val="00AD4FDA"/>
    <w:rsid w:val="00AF6EB8"/>
    <w:rsid w:val="00B00642"/>
    <w:rsid w:val="00B020E9"/>
    <w:rsid w:val="00B1138F"/>
    <w:rsid w:val="00B16FA8"/>
    <w:rsid w:val="00B25AD5"/>
    <w:rsid w:val="00B349C6"/>
    <w:rsid w:val="00B444A7"/>
    <w:rsid w:val="00B564FD"/>
    <w:rsid w:val="00B6381E"/>
    <w:rsid w:val="00B81415"/>
    <w:rsid w:val="00B927FD"/>
    <w:rsid w:val="00B96EC5"/>
    <w:rsid w:val="00BA5AF6"/>
    <w:rsid w:val="00BB1DBF"/>
    <w:rsid w:val="00BC4C4A"/>
    <w:rsid w:val="00BC54EF"/>
    <w:rsid w:val="00BD63C5"/>
    <w:rsid w:val="00BF5B45"/>
    <w:rsid w:val="00C01791"/>
    <w:rsid w:val="00C02925"/>
    <w:rsid w:val="00C20B45"/>
    <w:rsid w:val="00C44E7B"/>
    <w:rsid w:val="00C459E8"/>
    <w:rsid w:val="00C57D34"/>
    <w:rsid w:val="00C83D9A"/>
    <w:rsid w:val="00C8451E"/>
    <w:rsid w:val="00C92F6D"/>
    <w:rsid w:val="00C93DF6"/>
    <w:rsid w:val="00C964B0"/>
    <w:rsid w:val="00CA0F7B"/>
    <w:rsid w:val="00CA340D"/>
    <w:rsid w:val="00CB7F3D"/>
    <w:rsid w:val="00CD3B49"/>
    <w:rsid w:val="00CD7675"/>
    <w:rsid w:val="00CE1450"/>
    <w:rsid w:val="00CE1CB6"/>
    <w:rsid w:val="00CE210D"/>
    <w:rsid w:val="00D05187"/>
    <w:rsid w:val="00D057C9"/>
    <w:rsid w:val="00D13396"/>
    <w:rsid w:val="00D2125B"/>
    <w:rsid w:val="00D22534"/>
    <w:rsid w:val="00D23482"/>
    <w:rsid w:val="00D3601F"/>
    <w:rsid w:val="00D40781"/>
    <w:rsid w:val="00D60433"/>
    <w:rsid w:val="00D62AB9"/>
    <w:rsid w:val="00D6486E"/>
    <w:rsid w:val="00D71CBC"/>
    <w:rsid w:val="00D83625"/>
    <w:rsid w:val="00D90E89"/>
    <w:rsid w:val="00D959C6"/>
    <w:rsid w:val="00D963B1"/>
    <w:rsid w:val="00DD209B"/>
    <w:rsid w:val="00DE644C"/>
    <w:rsid w:val="00DF2E55"/>
    <w:rsid w:val="00DF78E5"/>
    <w:rsid w:val="00E20D85"/>
    <w:rsid w:val="00E21881"/>
    <w:rsid w:val="00E230BD"/>
    <w:rsid w:val="00E3110C"/>
    <w:rsid w:val="00E3723F"/>
    <w:rsid w:val="00E4316B"/>
    <w:rsid w:val="00E51282"/>
    <w:rsid w:val="00E52E7B"/>
    <w:rsid w:val="00E60F35"/>
    <w:rsid w:val="00E728EE"/>
    <w:rsid w:val="00E8624A"/>
    <w:rsid w:val="00E869F2"/>
    <w:rsid w:val="00E9589E"/>
    <w:rsid w:val="00EA007B"/>
    <w:rsid w:val="00EA48E4"/>
    <w:rsid w:val="00EA76CE"/>
    <w:rsid w:val="00EB028F"/>
    <w:rsid w:val="00EB11CB"/>
    <w:rsid w:val="00EB1362"/>
    <w:rsid w:val="00EB242F"/>
    <w:rsid w:val="00EB6FB8"/>
    <w:rsid w:val="00EC5578"/>
    <w:rsid w:val="00ED3CFF"/>
    <w:rsid w:val="00EF1E61"/>
    <w:rsid w:val="00EF4009"/>
    <w:rsid w:val="00EF624F"/>
    <w:rsid w:val="00F12BF1"/>
    <w:rsid w:val="00F14D0E"/>
    <w:rsid w:val="00F21649"/>
    <w:rsid w:val="00F273DD"/>
    <w:rsid w:val="00F27658"/>
    <w:rsid w:val="00F32551"/>
    <w:rsid w:val="00F32848"/>
    <w:rsid w:val="00F371BE"/>
    <w:rsid w:val="00F5074E"/>
    <w:rsid w:val="00F665F9"/>
    <w:rsid w:val="00F82964"/>
    <w:rsid w:val="00F8429E"/>
    <w:rsid w:val="00F93BDF"/>
    <w:rsid w:val="00F9712C"/>
    <w:rsid w:val="00FA278F"/>
    <w:rsid w:val="00FB3F81"/>
    <w:rsid w:val="00FC2DAB"/>
    <w:rsid w:val="00FC3738"/>
    <w:rsid w:val="00FC6FB6"/>
    <w:rsid w:val="00FD5378"/>
    <w:rsid w:val="00FD5FAE"/>
    <w:rsid w:val="00FE2168"/>
    <w:rsid w:val="00FF67E9"/>
    <w:rsid w:val="00FF7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D9A"/>
  </w:style>
  <w:style w:type="paragraph" w:styleId="1">
    <w:name w:val="heading 1"/>
    <w:basedOn w:val="a"/>
    <w:next w:val="a"/>
    <w:link w:val="10"/>
    <w:uiPriority w:val="9"/>
    <w:qFormat/>
    <w:rsid w:val="00FE216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83D9A"/>
    <w:pPr>
      <w:keepNext/>
      <w:widowControl w:val="0"/>
      <w:spacing w:before="260" w:after="0" w:line="380" w:lineRule="auto"/>
      <w:ind w:left="1418" w:right="1035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3D9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C83D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83D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83D9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3D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3D9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83D9A"/>
    <w:pPr>
      <w:ind w:left="720"/>
      <w:contextualSpacing/>
    </w:pPr>
  </w:style>
  <w:style w:type="table" w:styleId="a6">
    <w:name w:val="Table Grid"/>
    <w:basedOn w:val="a1"/>
    <w:uiPriority w:val="59"/>
    <w:rsid w:val="00C83D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C83D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83D9A"/>
  </w:style>
  <w:style w:type="paragraph" w:styleId="a9">
    <w:name w:val="footer"/>
    <w:basedOn w:val="a"/>
    <w:link w:val="aa"/>
    <w:uiPriority w:val="99"/>
    <w:unhideWhenUsed/>
    <w:rsid w:val="00C83D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83D9A"/>
  </w:style>
  <w:style w:type="character" w:styleId="ab">
    <w:name w:val="annotation reference"/>
    <w:basedOn w:val="a0"/>
    <w:uiPriority w:val="99"/>
    <w:semiHidden/>
    <w:unhideWhenUsed/>
    <w:rsid w:val="00C83D9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83D9A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C83D9A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83D9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83D9A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C83D9A"/>
    <w:pPr>
      <w:spacing w:after="0" w:line="240" w:lineRule="auto"/>
    </w:pPr>
  </w:style>
  <w:style w:type="character" w:styleId="af1">
    <w:name w:val="Hyperlink"/>
    <w:rsid w:val="0075075A"/>
    <w:rPr>
      <w:color w:val="0563C1"/>
      <w:u w:val="single"/>
    </w:rPr>
  </w:style>
  <w:style w:type="paragraph" w:styleId="af2">
    <w:name w:val="No Spacing"/>
    <w:uiPriority w:val="1"/>
    <w:qFormat/>
    <w:rsid w:val="00FC6FB6"/>
    <w:pPr>
      <w:spacing w:after="0" w:line="240" w:lineRule="auto"/>
    </w:pPr>
  </w:style>
  <w:style w:type="paragraph" w:styleId="af3">
    <w:name w:val="Body Text"/>
    <w:basedOn w:val="a"/>
    <w:link w:val="af4"/>
    <w:rsid w:val="00473D2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4">
    <w:name w:val="Основной текст Знак"/>
    <w:basedOn w:val="a0"/>
    <w:link w:val="af3"/>
    <w:rsid w:val="00473D25"/>
    <w:rPr>
      <w:rFonts w:ascii="Times New Roman" w:eastAsia="Times New Roman" w:hAnsi="Times New Roman" w:cs="Times New Roman"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FE216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af5">
    <w:name w:val="Гипертекстовая ссылка"/>
    <w:basedOn w:val="a0"/>
    <w:uiPriority w:val="99"/>
    <w:rsid w:val="00FE2168"/>
    <w:rPr>
      <w:rFonts w:cs="Times New Roman"/>
      <w:color w:val="106BBE"/>
    </w:rPr>
  </w:style>
  <w:style w:type="character" w:styleId="af6">
    <w:name w:val="Emphasis"/>
    <w:basedOn w:val="a0"/>
    <w:uiPriority w:val="20"/>
    <w:qFormat/>
    <w:rsid w:val="0056391C"/>
    <w:rPr>
      <w:i/>
      <w:iCs/>
    </w:rPr>
  </w:style>
  <w:style w:type="paragraph" w:customStyle="1" w:styleId="11">
    <w:name w:val="Заголовок 11"/>
    <w:basedOn w:val="a"/>
    <w:uiPriority w:val="1"/>
    <w:qFormat/>
    <w:rsid w:val="00D959C6"/>
    <w:pPr>
      <w:widowControl w:val="0"/>
      <w:autoSpaceDE w:val="0"/>
      <w:autoSpaceDN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Standard">
    <w:name w:val="Standard"/>
    <w:basedOn w:val="a"/>
    <w:qFormat/>
    <w:rsid w:val="00C459E8"/>
    <w:pPr>
      <w:spacing w:after="200" w:line="276" w:lineRule="auto"/>
    </w:pPr>
    <w:rPr>
      <w:rFonts w:ascii="Calibri" w:eastAsia="Times New Roman" w:hAnsi="Calibri" w:cs="Calibri"/>
      <w:color w:val="000000"/>
      <w:szCs w:val="20"/>
      <w:lang w:eastAsia="ru-RU"/>
    </w:rPr>
  </w:style>
  <w:style w:type="paragraph" w:styleId="af7">
    <w:name w:val="Normal (Web)"/>
    <w:basedOn w:val="a"/>
    <w:uiPriority w:val="99"/>
    <w:unhideWhenUsed/>
    <w:rsid w:val="006C4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3C230-4755-4C7E-8476-D8849A561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1486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PPK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Павел Валерьевич</dc:creator>
  <cp:keywords/>
  <dc:description/>
  <cp:lastModifiedBy>БлиноваТатьяна Сергеевна</cp:lastModifiedBy>
  <cp:revision>138</cp:revision>
  <cp:lastPrinted>2025-04-02T10:41:00Z</cp:lastPrinted>
  <dcterms:created xsi:type="dcterms:W3CDTF">2024-08-06T14:15:00Z</dcterms:created>
  <dcterms:modified xsi:type="dcterms:W3CDTF">2025-05-07T12:57:00Z</dcterms:modified>
</cp:coreProperties>
</file>